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2C" w:rsidRPr="00DD7E14" w:rsidRDefault="0078752C" w:rsidP="0078752C">
      <w:pPr>
        <w:spacing w:line="600" w:lineRule="exact"/>
        <w:rPr>
          <w:rFonts w:eastAsia="黑体"/>
          <w:color w:val="000000"/>
        </w:rPr>
      </w:pPr>
      <w:r w:rsidRPr="00DD7E14">
        <w:rPr>
          <w:rFonts w:eastAsia="黑体" w:hAnsi="黑体"/>
          <w:color w:val="000000"/>
        </w:rPr>
        <w:t>附件</w:t>
      </w:r>
      <w:r w:rsidRPr="00DD7E14">
        <w:rPr>
          <w:rFonts w:eastAsia="黑体"/>
          <w:color w:val="000000"/>
        </w:rPr>
        <w:t>:</w:t>
      </w:r>
    </w:p>
    <w:p w:rsidR="0078752C" w:rsidRPr="00DD7E14" w:rsidRDefault="0078752C" w:rsidP="0078752C">
      <w:pPr>
        <w:spacing w:line="500" w:lineRule="exact"/>
        <w:rPr>
          <w:rFonts w:eastAsia="方正黑体简体"/>
          <w:color w:val="000000"/>
        </w:rPr>
      </w:pPr>
    </w:p>
    <w:p w:rsidR="0078752C" w:rsidRPr="00DD7E14" w:rsidRDefault="0078752C" w:rsidP="0078752C">
      <w:pPr>
        <w:spacing w:line="50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DD7E14">
        <w:rPr>
          <w:rFonts w:eastAsia="方正小标宋简体"/>
          <w:color w:val="000000"/>
          <w:sz w:val="44"/>
          <w:szCs w:val="44"/>
        </w:rPr>
        <w:t>2018</w:t>
      </w:r>
      <w:r w:rsidRPr="00DD7E14">
        <w:rPr>
          <w:rFonts w:eastAsia="方正小标宋简体"/>
          <w:color w:val="000000"/>
          <w:sz w:val="44"/>
          <w:szCs w:val="44"/>
        </w:rPr>
        <w:t>年度市级专业技术人员知识更新工程</w:t>
      </w:r>
    </w:p>
    <w:p w:rsidR="0078752C" w:rsidRPr="00DD7E14" w:rsidRDefault="0078752C" w:rsidP="0078752C">
      <w:pPr>
        <w:spacing w:line="50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DD7E14">
        <w:rPr>
          <w:rFonts w:eastAsia="方正小标宋简体"/>
          <w:color w:val="000000"/>
          <w:sz w:val="44"/>
          <w:szCs w:val="44"/>
        </w:rPr>
        <w:t>高级研修班项目申报表</w:t>
      </w:r>
    </w:p>
    <w:p w:rsidR="0078752C" w:rsidRPr="00DD7E14" w:rsidRDefault="0078752C" w:rsidP="0078752C">
      <w:pPr>
        <w:spacing w:line="500" w:lineRule="exact"/>
        <w:rPr>
          <w:color w:val="000000"/>
          <w:sz w:val="21"/>
          <w:szCs w:val="21"/>
        </w:rPr>
      </w:pPr>
    </w:p>
    <w:p w:rsidR="0078752C" w:rsidRPr="00DD7E14" w:rsidRDefault="0078752C" w:rsidP="0078752C">
      <w:pPr>
        <w:spacing w:line="400" w:lineRule="exact"/>
        <w:ind w:firstLineChars="50" w:firstLine="105"/>
        <w:rPr>
          <w:color w:val="000000"/>
          <w:sz w:val="21"/>
          <w:szCs w:val="21"/>
        </w:rPr>
      </w:pPr>
      <w:r w:rsidRPr="00DD7E14">
        <w:rPr>
          <w:color w:val="000000"/>
          <w:sz w:val="21"/>
          <w:szCs w:val="21"/>
        </w:rPr>
        <w:t>申报单位（盖章）：</w:t>
      </w:r>
      <w:r w:rsidRPr="00DD7E14">
        <w:rPr>
          <w:color w:val="000000"/>
          <w:sz w:val="21"/>
          <w:szCs w:val="21"/>
        </w:rPr>
        <w:t xml:space="preserve">                                         </w:t>
      </w:r>
      <w:r w:rsidRPr="00DD7E14">
        <w:rPr>
          <w:color w:val="000000"/>
          <w:sz w:val="21"/>
          <w:szCs w:val="21"/>
        </w:rPr>
        <w:t>申报时间：</w:t>
      </w:r>
      <w:r w:rsidRPr="00DD7E14">
        <w:rPr>
          <w:color w:val="000000"/>
          <w:sz w:val="21"/>
          <w:szCs w:val="21"/>
        </w:rPr>
        <w:t xml:space="preserve">     </w:t>
      </w:r>
      <w:r w:rsidRPr="00DD7E14">
        <w:rPr>
          <w:color w:val="000000"/>
          <w:sz w:val="21"/>
          <w:szCs w:val="21"/>
        </w:rPr>
        <w:t>年</w:t>
      </w:r>
      <w:r w:rsidRPr="00DD7E14">
        <w:rPr>
          <w:color w:val="000000"/>
          <w:sz w:val="21"/>
          <w:szCs w:val="21"/>
        </w:rPr>
        <w:t xml:space="preserve">    </w:t>
      </w:r>
      <w:r w:rsidRPr="00DD7E14">
        <w:rPr>
          <w:color w:val="000000"/>
          <w:sz w:val="21"/>
          <w:szCs w:val="21"/>
        </w:rPr>
        <w:t>月</w:t>
      </w:r>
    </w:p>
    <w:tbl>
      <w:tblPr>
        <w:tblW w:w="889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74"/>
        <w:gridCol w:w="1316"/>
        <w:gridCol w:w="3147"/>
        <w:gridCol w:w="1051"/>
        <w:gridCol w:w="2430"/>
        <w:gridCol w:w="55"/>
      </w:tblGrid>
      <w:tr w:rsidR="0078752C" w:rsidRPr="00DD7E14" w:rsidTr="00163F6E">
        <w:trPr>
          <w:trHeight w:val="1092"/>
          <w:jc w:val="center"/>
        </w:trPr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52C" w:rsidRPr="00DD7E14" w:rsidRDefault="0078752C" w:rsidP="00163F6E"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DD7E14">
              <w:rPr>
                <w:color w:val="000000"/>
                <w:sz w:val="21"/>
                <w:szCs w:val="21"/>
              </w:rPr>
              <w:t>项目</w:t>
            </w:r>
          </w:p>
          <w:p w:rsidR="0078752C" w:rsidRPr="00DD7E14" w:rsidRDefault="0078752C" w:rsidP="00163F6E"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DD7E14">
              <w:rPr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8073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752C" w:rsidRPr="00DD7E14" w:rsidRDefault="0078752C" w:rsidP="00163F6E"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8752C" w:rsidRPr="00DD7E14" w:rsidTr="00163F6E">
        <w:trPr>
          <w:cantSplit/>
          <w:trHeight w:val="3545"/>
          <w:jc w:val="center"/>
        </w:trPr>
        <w:tc>
          <w:tcPr>
            <w:tcW w:w="8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78752C" w:rsidRPr="00DD7E14" w:rsidRDefault="0078752C" w:rsidP="00163F6E">
            <w:pPr>
              <w:spacing w:line="30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DD7E14">
              <w:rPr>
                <w:color w:val="000000"/>
                <w:sz w:val="21"/>
                <w:szCs w:val="21"/>
              </w:rPr>
              <w:t>研修目的和作用</w:t>
            </w:r>
          </w:p>
        </w:tc>
        <w:tc>
          <w:tcPr>
            <w:tcW w:w="80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8752C" w:rsidRPr="00DD7E14" w:rsidRDefault="0078752C" w:rsidP="00163F6E">
            <w:pPr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</w:tr>
      <w:tr w:rsidR="0078752C" w:rsidRPr="00DD7E14" w:rsidTr="00163F6E">
        <w:trPr>
          <w:cantSplit/>
          <w:trHeight w:val="5119"/>
          <w:jc w:val="center"/>
        </w:trPr>
        <w:tc>
          <w:tcPr>
            <w:tcW w:w="8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78752C" w:rsidRPr="00DD7E14" w:rsidRDefault="0078752C" w:rsidP="00163F6E">
            <w:pPr>
              <w:spacing w:line="30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DD7E14">
              <w:rPr>
                <w:color w:val="000000"/>
                <w:sz w:val="21"/>
                <w:szCs w:val="21"/>
              </w:rPr>
              <w:t>研修内容和方式</w:t>
            </w:r>
          </w:p>
        </w:tc>
        <w:tc>
          <w:tcPr>
            <w:tcW w:w="80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8752C" w:rsidRPr="00DD7E14" w:rsidRDefault="0078752C" w:rsidP="00163F6E">
            <w:pPr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</w:tr>
      <w:tr w:rsidR="0078752C" w:rsidRPr="00DD7E14" w:rsidTr="00163F6E">
        <w:trPr>
          <w:gridAfter w:val="1"/>
          <w:wAfter w:w="55" w:type="dxa"/>
          <w:trHeight w:val="3708"/>
          <w:jc w:val="center"/>
        </w:trPr>
        <w:tc>
          <w:tcPr>
            <w:tcW w:w="89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52C" w:rsidRPr="00DD7E14" w:rsidRDefault="0078752C" w:rsidP="00163F6E"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DD7E14">
              <w:rPr>
                <w:color w:val="000000"/>
                <w:sz w:val="21"/>
                <w:szCs w:val="21"/>
              </w:rPr>
              <w:lastRenderedPageBreak/>
              <w:t>授</w:t>
            </w:r>
          </w:p>
          <w:p w:rsidR="0078752C" w:rsidRPr="00DD7E14" w:rsidRDefault="0078752C" w:rsidP="00163F6E"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DD7E14">
              <w:rPr>
                <w:color w:val="000000"/>
                <w:sz w:val="21"/>
                <w:szCs w:val="21"/>
              </w:rPr>
              <w:t>课</w:t>
            </w:r>
          </w:p>
          <w:p w:rsidR="0078752C" w:rsidRPr="00DD7E14" w:rsidRDefault="0078752C" w:rsidP="00163F6E"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DD7E14">
              <w:rPr>
                <w:color w:val="000000"/>
                <w:sz w:val="21"/>
                <w:szCs w:val="21"/>
              </w:rPr>
              <w:t>专</w:t>
            </w:r>
          </w:p>
          <w:p w:rsidR="0078752C" w:rsidRPr="00DD7E14" w:rsidRDefault="0078752C" w:rsidP="00163F6E"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DD7E14">
              <w:rPr>
                <w:color w:val="000000"/>
                <w:sz w:val="21"/>
                <w:szCs w:val="21"/>
              </w:rPr>
              <w:t>家</w:t>
            </w:r>
          </w:p>
          <w:p w:rsidR="0078752C" w:rsidRPr="00DD7E14" w:rsidRDefault="0078752C" w:rsidP="00163F6E"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DD7E14">
              <w:rPr>
                <w:color w:val="000000"/>
                <w:sz w:val="21"/>
                <w:szCs w:val="21"/>
              </w:rPr>
              <w:t>情</w:t>
            </w:r>
          </w:p>
          <w:p w:rsidR="0078752C" w:rsidRPr="00DD7E14" w:rsidRDefault="0078752C" w:rsidP="00163F6E"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DD7E14">
              <w:rPr>
                <w:color w:val="000000"/>
                <w:sz w:val="21"/>
                <w:szCs w:val="21"/>
              </w:rPr>
              <w:t>况</w:t>
            </w:r>
          </w:p>
        </w:tc>
        <w:tc>
          <w:tcPr>
            <w:tcW w:w="794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8752C" w:rsidRPr="00DD7E14" w:rsidRDefault="0078752C" w:rsidP="00163F6E">
            <w:pPr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</w:tr>
      <w:tr w:rsidR="0078752C" w:rsidRPr="00DD7E14" w:rsidTr="00163F6E">
        <w:trPr>
          <w:gridAfter w:val="1"/>
          <w:wAfter w:w="55" w:type="dxa"/>
          <w:trHeight w:val="2617"/>
          <w:jc w:val="center"/>
        </w:trPr>
        <w:tc>
          <w:tcPr>
            <w:tcW w:w="89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52C" w:rsidRPr="00DD7E14" w:rsidRDefault="0078752C" w:rsidP="00163F6E"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DD7E14">
              <w:rPr>
                <w:color w:val="000000"/>
              </w:rPr>
              <w:br w:type="page"/>
            </w:r>
            <w:r w:rsidRPr="00DD7E14">
              <w:rPr>
                <w:color w:val="000000"/>
                <w:sz w:val="21"/>
                <w:szCs w:val="21"/>
              </w:rPr>
              <w:t>培</w:t>
            </w:r>
          </w:p>
          <w:p w:rsidR="0078752C" w:rsidRPr="00DD7E14" w:rsidRDefault="0078752C" w:rsidP="00163F6E"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DD7E14">
              <w:rPr>
                <w:color w:val="000000"/>
                <w:sz w:val="21"/>
                <w:szCs w:val="21"/>
              </w:rPr>
              <w:t>训</w:t>
            </w:r>
          </w:p>
          <w:p w:rsidR="0078752C" w:rsidRPr="00DD7E14" w:rsidRDefault="0078752C" w:rsidP="00163F6E"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DD7E14">
              <w:rPr>
                <w:color w:val="000000"/>
                <w:sz w:val="21"/>
                <w:szCs w:val="21"/>
              </w:rPr>
              <w:t>对</w:t>
            </w:r>
          </w:p>
          <w:p w:rsidR="0078752C" w:rsidRPr="00DD7E14" w:rsidRDefault="0078752C" w:rsidP="00163F6E"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DD7E14">
              <w:rPr>
                <w:color w:val="000000"/>
                <w:sz w:val="21"/>
                <w:szCs w:val="21"/>
              </w:rPr>
              <w:t>象</w:t>
            </w:r>
          </w:p>
        </w:tc>
        <w:tc>
          <w:tcPr>
            <w:tcW w:w="794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8752C" w:rsidRPr="00DD7E14" w:rsidRDefault="0078752C" w:rsidP="00163F6E">
            <w:pPr>
              <w:spacing w:line="300" w:lineRule="exact"/>
              <w:rPr>
                <w:color w:val="000000"/>
                <w:sz w:val="21"/>
                <w:szCs w:val="21"/>
              </w:rPr>
            </w:pPr>
          </w:p>
          <w:p w:rsidR="0078752C" w:rsidRPr="00DD7E14" w:rsidRDefault="0078752C" w:rsidP="00163F6E">
            <w:pPr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</w:tr>
      <w:tr w:rsidR="0078752C" w:rsidRPr="00DD7E14" w:rsidTr="00163F6E">
        <w:trPr>
          <w:gridAfter w:val="1"/>
          <w:wAfter w:w="55" w:type="dxa"/>
          <w:cantSplit/>
          <w:trHeight w:val="2944"/>
          <w:jc w:val="center"/>
        </w:trPr>
        <w:tc>
          <w:tcPr>
            <w:tcW w:w="89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78752C" w:rsidRPr="00DD7E14" w:rsidRDefault="0078752C" w:rsidP="00163F6E">
            <w:pPr>
              <w:spacing w:line="30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DD7E14">
              <w:rPr>
                <w:color w:val="000000"/>
                <w:sz w:val="21"/>
                <w:szCs w:val="21"/>
              </w:rPr>
              <w:t>办班时间和地点</w:t>
            </w:r>
          </w:p>
        </w:tc>
        <w:tc>
          <w:tcPr>
            <w:tcW w:w="79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8752C" w:rsidRPr="00DD7E14" w:rsidRDefault="0078752C" w:rsidP="00163F6E">
            <w:pPr>
              <w:spacing w:line="300" w:lineRule="exact"/>
              <w:rPr>
                <w:color w:val="000000"/>
                <w:sz w:val="21"/>
                <w:szCs w:val="21"/>
              </w:rPr>
            </w:pPr>
          </w:p>
          <w:p w:rsidR="0078752C" w:rsidRPr="00DD7E14" w:rsidRDefault="0078752C" w:rsidP="00163F6E">
            <w:pPr>
              <w:spacing w:line="300" w:lineRule="exact"/>
              <w:rPr>
                <w:color w:val="000000"/>
                <w:sz w:val="21"/>
                <w:szCs w:val="21"/>
              </w:rPr>
            </w:pPr>
          </w:p>
          <w:p w:rsidR="0078752C" w:rsidRPr="00DD7E14" w:rsidRDefault="0078752C" w:rsidP="00163F6E">
            <w:pPr>
              <w:spacing w:line="300" w:lineRule="exact"/>
              <w:rPr>
                <w:color w:val="000000"/>
                <w:sz w:val="21"/>
                <w:szCs w:val="21"/>
              </w:rPr>
            </w:pPr>
          </w:p>
          <w:p w:rsidR="0078752C" w:rsidRPr="00DD7E14" w:rsidRDefault="0078752C" w:rsidP="00163F6E">
            <w:pPr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</w:tr>
      <w:tr w:rsidR="0078752C" w:rsidRPr="00DD7E14" w:rsidTr="00163F6E">
        <w:trPr>
          <w:gridAfter w:val="1"/>
          <w:wAfter w:w="55" w:type="dxa"/>
          <w:trHeight w:val="708"/>
          <w:jc w:val="center"/>
        </w:trPr>
        <w:tc>
          <w:tcPr>
            <w:tcW w:w="896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78752C" w:rsidRPr="00DD7E14" w:rsidRDefault="0078752C" w:rsidP="00163F6E">
            <w:pPr>
              <w:spacing w:line="30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DD7E14">
              <w:rPr>
                <w:color w:val="000000"/>
                <w:sz w:val="21"/>
                <w:szCs w:val="21"/>
              </w:rPr>
              <w:t>申报单位信息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52C" w:rsidRPr="00DD7E14" w:rsidRDefault="0078752C" w:rsidP="00163F6E"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DD7E14">
              <w:rPr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52C" w:rsidRPr="00DD7E14" w:rsidRDefault="0078752C" w:rsidP="00163F6E"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52C" w:rsidRPr="00DD7E14" w:rsidRDefault="0078752C" w:rsidP="00163F6E"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DD7E14">
              <w:rPr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752C" w:rsidRPr="00DD7E14" w:rsidRDefault="0078752C" w:rsidP="00163F6E">
            <w:pPr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</w:tr>
      <w:tr w:rsidR="0078752C" w:rsidRPr="00DD7E14" w:rsidTr="00163F6E">
        <w:trPr>
          <w:gridAfter w:val="1"/>
          <w:wAfter w:w="55" w:type="dxa"/>
          <w:trHeight w:val="708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52C" w:rsidRPr="00DD7E14" w:rsidRDefault="0078752C" w:rsidP="00163F6E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52C" w:rsidRPr="00DD7E14" w:rsidRDefault="0078752C" w:rsidP="00163F6E"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DD7E14">
              <w:rPr>
                <w:color w:val="000000"/>
                <w:sz w:val="21"/>
                <w:szCs w:val="21"/>
              </w:rPr>
              <w:t>办公电话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52C" w:rsidRPr="00DD7E14" w:rsidRDefault="0078752C" w:rsidP="00163F6E"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52C" w:rsidRPr="00DD7E14" w:rsidRDefault="0078752C" w:rsidP="00163F6E"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DD7E14">
              <w:rPr>
                <w:color w:val="000000"/>
                <w:sz w:val="21"/>
                <w:szCs w:val="21"/>
              </w:rPr>
              <w:t>手</w:t>
            </w:r>
            <w:r w:rsidRPr="00DD7E14">
              <w:rPr>
                <w:color w:val="000000"/>
                <w:sz w:val="21"/>
                <w:szCs w:val="21"/>
              </w:rPr>
              <w:t xml:space="preserve">  </w:t>
            </w:r>
            <w:r w:rsidRPr="00DD7E14">
              <w:rPr>
                <w:color w:val="000000"/>
                <w:sz w:val="21"/>
                <w:szCs w:val="21"/>
              </w:rPr>
              <w:t>机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752C" w:rsidRPr="00DD7E14" w:rsidRDefault="0078752C" w:rsidP="00163F6E">
            <w:pPr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</w:tr>
      <w:tr w:rsidR="0078752C" w:rsidRPr="00DD7E14" w:rsidTr="00163F6E">
        <w:trPr>
          <w:gridAfter w:val="1"/>
          <w:wAfter w:w="55" w:type="dxa"/>
          <w:trHeight w:val="708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52C" w:rsidRPr="00DD7E14" w:rsidRDefault="0078752C" w:rsidP="00163F6E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52C" w:rsidRPr="00DD7E14" w:rsidRDefault="0078752C" w:rsidP="00163F6E"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DD7E14">
              <w:rPr>
                <w:color w:val="000000"/>
                <w:sz w:val="21"/>
                <w:szCs w:val="21"/>
              </w:rPr>
              <w:t>传</w:t>
            </w:r>
            <w:r w:rsidRPr="00DD7E14">
              <w:rPr>
                <w:color w:val="000000"/>
                <w:sz w:val="21"/>
                <w:szCs w:val="21"/>
              </w:rPr>
              <w:t xml:space="preserve">    </w:t>
            </w:r>
            <w:r w:rsidRPr="00DD7E14">
              <w:rPr>
                <w:color w:val="000000"/>
                <w:sz w:val="21"/>
                <w:szCs w:val="21"/>
              </w:rPr>
              <w:t>真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52C" w:rsidRPr="00DD7E14" w:rsidRDefault="0078752C" w:rsidP="00163F6E"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52C" w:rsidRPr="00DD7E14" w:rsidRDefault="0078752C" w:rsidP="00163F6E"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DD7E14">
              <w:rPr>
                <w:color w:val="000000"/>
                <w:sz w:val="21"/>
                <w:szCs w:val="21"/>
              </w:rPr>
              <w:t>邮</w:t>
            </w:r>
            <w:r w:rsidRPr="00DD7E14">
              <w:rPr>
                <w:color w:val="000000"/>
                <w:sz w:val="21"/>
                <w:szCs w:val="21"/>
              </w:rPr>
              <w:t xml:space="preserve">  </w:t>
            </w:r>
            <w:r w:rsidRPr="00DD7E14">
              <w:rPr>
                <w:color w:val="000000"/>
                <w:sz w:val="21"/>
                <w:szCs w:val="21"/>
              </w:rPr>
              <w:t>箱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752C" w:rsidRPr="00DD7E14" w:rsidRDefault="0078752C" w:rsidP="00163F6E">
            <w:pPr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</w:tr>
      <w:tr w:rsidR="0078752C" w:rsidRPr="00DD7E14" w:rsidTr="00163F6E">
        <w:trPr>
          <w:gridAfter w:val="1"/>
          <w:wAfter w:w="55" w:type="dxa"/>
          <w:trHeight w:val="708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52C" w:rsidRPr="00DD7E14" w:rsidRDefault="0078752C" w:rsidP="00163F6E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52C" w:rsidRPr="00DD7E14" w:rsidRDefault="0078752C" w:rsidP="00163F6E"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DD7E14">
              <w:rPr>
                <w:color w:val="000000"/>
                <w:sz w:val="21"/>
                <w:szCs w:val="21"/>
              </w:rPr>
              <w:t>地</w:t>
            </w:r>
            <w:r w:rsidRPr="00DD7E14">
              <w:rPr>
                <w:color w:val="000000"/>
                <w:sz w:val="21"/>
                <w:szCs w:val="21"/>
              </w:rPr>
              <w:t xml:space="preserve">    </w:t>
            </w:r>
            <w:r w:rsidRPr="00DD7E14">
              <w:rPr>
                <w:color w:val="000000"/>
                <w:sz w:val="21"/>
                <w:szCs w:val="21"/>
              </w:rPr>
              <w:t>址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52C" w:rsidRPr="00DD7E14" w:rsidRDefault="0078752C" w:rsidP="00163F6E"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52C" w:rsidRPr="00DD7E14" w:rsidRDefault="0078752C" w:rsidP="00163F6E"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DD7E14">
              <w:rPr>
                <w:color w:val="000000"/>
                <w:sz w:val="21"/>
                <w:szCs w:val="21"/>
              </w:rPr>
              <w:t>邮</w:t>
            </w:r>
            <w:r w:rsidRPr="00DD7E14">
              <w:rPr>
                <w:color w:val="000000"/>
                <w:sz w:val="21"/>
                <w:szCs w:val="21"/>
              </w:rPr>
              <w:t xml:space="preserve">  </w:t>
            </w:r>
            <w:r w:rsidRPr="00DD7E14">
              <w:rPr>
                <w:color w:val="000000"/>
                <w:sz w:val="21"/>
                <w:szCs w:val="21"/>
              </w:rPr>
              <w:t>编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752C" w:rsidRPr="00DD7E14" w:rsidRDefault="0078752C" w:rsidP="00163F6E">
            <w:pPr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</w:tr>
    </w:tbl>
    <w:p w:rsidR="0078752C" w:rsidRPr="00DD7E14" w:rsidRDefault="0078752C" w:rsidP="0078752C">
      <w:pPr>
        <w:spacing w:line="300" w:lineRule="exact"/>
      </w:pPr>
      <w:r w:rsidRPr="00DD7E14">
        <w:rPr>
          <w:rFonts w:eastAsia="方正黑体简体"/>
          <w:color w:val="000000"/>
          <w:sz w:val="21"/>
          <w:szCs w:val="21"/>
        </w:rPr>
        <w:t>注：</w:t>
      </w:r>
      <w:r w:rsidRPr="00DD7E14">
        <w:rPr>
          <w:color w:val="000000"/>
          <w:sz w:val="21"/>
          <w:szCs w:val="21"/>
        </w:rPr>
        <w:t>请认真填写此表并</w:t>
      </w:r>
      <w:r w:rsidRPr="00DD7E14">
        <w:rPr>
          <w:b/>
          <w:color w:val="000000"/>
          <w:sz w:val="21"/>
          <w:szCs w:val="21"/>
        </w:rPr>
        <w:t>加盖申报单位公章</w:t>
      </w:r>
      <w:r w:rsidRPr="00DD7E14">
        <w:rPr>
          <w:color w:val="000000"/>
          <w:sz w:val="21"/>
          <w:szCs w:val="21"/>
        </w:rPr>
        <w:t>后于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3"/>
          <w:attr w:name="Year" w:val="2018"/>
        </w:smartTagPr>
        <w:r w:rsidRPr="00DD7E14">
          <w:rPr>
            <w:b/>
            <w:color w:val="000000"/>
            <w:sz w:val="21"/>
            <w:szCs w:val="21"/>
          </w:rPr>
          <w:t>2018</w:t>
        </w:r>
        <w:r w:rsidRPr="00DD7E14">
          <w:rPr>
            <w:b/>
            <w:color w:val="000000"/>
            <w:sz w:val="21"/>
            <w:szCs w:val="21"/>
          </w:rPr>
          <w:t>年</w:t>
        </w:r>
        <w:r w:rsidRPr="00DD7E14">
          <w:rPr>
            <w:b/>
            <w:color w:val="000000"/>
            <w:sz w:val="21"/>
            <w:szCs w:val="21"/>
          </w:rPr>
          <w:t>3</w:t>
        </w:r>
        <w:r w:rsidRPr="00DD7E14">
          <w:rPr>
            <w:b/>
            <w:color w:val="000000"/>
            <w:sz w:val="21"/>
            <w:szCs w:val="21"/>
          </w:rPr>
          <w:t>月</w:t>
        </w:r>
        <w:r w:rsidRPr="00DD7E14">
          <w:rPr>
            <w:b/>
            <w:color w:val="000000"/>
            <w:sz w:val="21"/>
            <w:szCs w:val="21"/>
          </w:rPr>
          <w:t>31</w:t>
        </w:r>
        <w:r w:rsidRPr="00DD7E14">
          <w:rPr>
            <w:b/>
            <w:color w:val="000000"/>
            <w:sz w:val="21"/>
            <w:szCs w:val="21"/>
          </w:rPr>
          <w:t>日</w:t>
        </w:r>
      </w:smartTag>
      <w:r w:rsidRPr="00DD7E14">
        <w:rPr>
          <w:color w:val="000000"/>
          <w:sz w:val="21"/>
          <w:szCs w:val="21"/>
        </w:rPr>
        <w:t>之前报送至：南京市人力资源和社会保障局培训和职业能力建设处（建邺区江东中路</w:t>
      </w:r>
      <w:r w:rsidRPr="00DD7E14">
        <w:rPr>
          <w:color w:val="000000"/>
          <w:sz w:val="21"/>
          <w:szCs w:val="21"/>
        </w:rPr>
        <w:t>265</w:t>
      </w:r>
      <w:r w:rsidRPr="00DD7E14">
        <w:rPr>
          <w:color w:val="000000"/>
          <w:sz w:val="21"/>
          <w:szCs w:val="21"/>
        </w:rPr>
        <w:t>号新城大厦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F"/>
        </w:smartTagPr>
        <w:r w:rsidRPr="00DD7E14">
          <w:rPr>
            <w:color w:val="000000"/>
            <w:sz w:val="21"/>
            <w:szCs w:val="21"/>
          </w:rPr>
          <w:t>16F</w:t>
        </w:r>
      </w:smartTag>
      <w:r w:rsidRPr="00DD7E14">
        <w:rPr>
          <w:color w:val="000000"/>
          <w:sz w:val="21"/>
          <w:szCs w:val="21"/>
        </w:rPr>
        <w:t>88</w:t>
      </w:r>
      <w:r w:rsidRPr="00DD7E14">
        <w:rPr>
          <w:color w:val="000000"/>
          <w:sz w:val="21"/>
          <w:szCs w:val="21"/>
        </w:rPr>
        <w:t>）倪敏收，邮编</w:t>
      </w:r>
      <w:r w:rsidRPr="00DD7E14">
        <w:rPr>
          <w:color w:val="000000"/>
          <w:sz w:val="21"/>
          <w:szCs w:val="21"/>
        </w:rPr>
        <w:t>210019</w:t>
      </w:r>
      <w:r w:rsidRPr="00DD7E14">
        <w:rPr>
          <w:color w:val="000000"/>
          <w:sz w:val="21"/>
          <w:szCs w:val="21"/>
        </w:rPr>
        <w:t>。</w:t>
      </w:r>
    </w:p>
    <w:p w:rsidR="00AE7130" w:rsidRPr="0078752C" w:rsidRDefault="00AE7130" w:rsidP="0078752C"/>
    <w:sectPr w:rsidR="00AE7130" w:rsidRPr="0078752C" w:rsidSect="0023667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72A" w:rsidRDefault="00DA272A" w:rsidP="0024021B">
      <w:r>
        <w:separator/>
      </w:r>
    </w:p>
  </w:endnote>
  <w:endnote w:type="continuationSeparator" w:id="1">
    <w:p w:rsidR="00DA272A" w:rsidRDefault="00DA272A" w:rsidP="00240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116938"/>
      <w:docPartObj>
        <w:docPartGallery w:val="Page Numbers (Bottom of Page)"/>
        <w:docPartUnique/>
      </w:docPartObj>
    </w:sdtPr>
    <w:sdtContent>
      <w:p w:rsidR="00AA739C" w:rsidRDefault="002266DA">
        <w:pPr>
          <w:pStyle w:val="a4"/>
          <w:jc w:val="center"/>
        </w:pPr>
        <w:r>
          <w:fldChar w:fldCharType="begin"/>
        </w:r>
        <w:r w:rsidR="00DD3A98">
          <w:instrText xml:space="preserve"> PAGE   \* MERGEFORMAT </w:instrText>
        </w:r>
        <w:r>
          <w:fldChar w:fldCharType="separate"/>
        </w:r>
        <w:r w:rsidR="0078752C" w:rsidRPr="0078752C">
          <w:rPr>
            <w:noProof/>
            <w:lang w:val="zh-CN"/>
          </w:rPr>
          <w:t>1</w:t>
        </w:r>
        <w:r>
          <w:fldChar w:fldCharType="end"/>
        </w:r>
      </w:p>
    </w:sdtContent>
  </w:sdt>
  <w:p w:rsidR="00AA739C" w:rsidRDefault="00DA27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72A" w:rsidRDefault="00DA272A" w:rsidP="0024021B">
      <w:r>
        <w:separator/>
      </w:r>
    </w:p>
  </w:footnote>
  <w:footnote w:type="continuationSeparator" w:id="1">
    <w:p w:rsidR="00DA272A" w:rsidRDefault="00DA272A" w:rsidP="00240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17ACE"/>
    <w:multiLevelType w:val="hybridMultilevel"/>
    <w:tmpl w:val="C5ECA30C"/>
    <w:lvl w:ilvl="0" w:tplc="CE2ADD5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21B"/>
    <w:rsid w:val="00095954"/>
    <w:rsid w:val="002266DA"/>
    <w:rsid w:val="0024021B"/>
    <w:rsid w:val="00332A03"/>
    <w:rsid w:val="0065085A"/>
    <w:rsid w:val="006C60DC"/>
    <w:rsid w:val="0078752C"/>
    <w:rsid w:val="00897A7A"/>
    <w:rsid w:val="00A821D4"/>
    <w:rsid w:val="00AE7130"/>
    <w:rsid w:val="00D24258"/>
    <w:rsid w:val="00D9345B"/>
    <w:rsid w:val="00DA272A"/>
    <w:rsid w:val="00DD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1B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0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02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02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021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4021B"/>
    <w:rPr>
      <w:color w:val="0000FF"/>
      <w:u w:val="single"/>
    </w:rPr>
  </w:style>
  <w:style w:type="paragraph" w:styleId="a6">
    <w:name w:val="Normal (Web)"/>
    <w:basedOn w:val="a"/>
    <w:rsid w:val="006C60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styleId="a7">
    <w:name w:val="List Paragraph"/>
    <w:basedOn w:val="a"/>
    <w:uiPriority w:val="34"/>
    <w:qFormat/>
    <w:rsid w:val="00A821D4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table" w:styleId="a8">
    <w:name w:val="Table Grid"/>
    <w:basedOn w:val="a1"/>
    <w:uiPriority w:val="59"/>
    <w:rsid w:val="00A82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WXK004</dc:creator>
  <cp:keywords/>
  <dc:description/>
  <cp:lastModifiedBy>WXK004</cp:lastModifiedBy>
  <cp:revision>6</cp:revision>
  <dcterms:created xsi:type="dcterms:W3CDTF">2018-03-01T01:36:00Z</dcterms:created>
  <dcterms:modified xsi:type="dcterms:W3CDTF">2018-03-15T07:39:00Z</dcterms:modified>
</cp:coreProperties>
</file>